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5A3372">
        <w:rPr>
          <w:rFonts w:ascii="Arial CYR" w:hAnsi="Arial CYR" w:cs="Arial CYR"/>
          <w:b/>
          <w:bCs/>
          <w:sz w:val="24"/>
          <w:szCs w:val="24"/>
        </w:rPr>
        <w:t>май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F44FB5">
        <w:rPr>
          <w:rFonts w:ascii="Arial CYR" w:hAnsi="Arial CYR" w:cs="Arial CYR"/>
          <w:b/>
          <w:bCs/>
          <w:sz w:val="24"/>
          <w:szCs w:val="24"/>
        </w:rPr>
        <w:t>4</w:t>
      </w: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2976"/>
        <w:gridCol w:w="1587"/>
      </w:tblGrid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5A3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F44FB5">
              <w:rPr>
                <w:rFonts w:ascii="Arial" w:hAnsi="Arial" w:cs="Arial"/>
              </w:rPr>
              <w:t>0</w:t>
            </w:r>
            <w:r w:rsidR="005A3372">
              <w:rPr>
                <w:rFonts w:ascii="Arial" w:hAnsi="Arial" w:cs="Arial"/>
              </w:rPr>
              <w:t>5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44FB5">
              <w:rPr>
                <w:rFonts w:ascii="Arial" w:hAnsi="Arial" w:cs="Arial"/>
              </w:rPr>
              <w:t>4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B204BF">
              <w:rPr>
                <w:rFonts w:ascii="Arial" w:hAnsi="Arial" w:cs="Arial"/>
              </w:rPr>
              <w:t xml:space="preserve"> </w:t>
            </w:r>
            <w:r w:rsidR="00D151E5">
              <w:rPr>
                <w:rFonts w:ascii="Arial" w:hAnsi="Arial" w:cs="Arial"/>
              </w:rPr>
              <w:t>3</w:t>
            </w:r>
            <w:r w:rsidR="005A3372">
              <w:rPr>
                <w:rFonts w:ascii="Arial" w:hAnsi="Arial" w:cs="Arial"/>
              </w:rPr>
              <w:t>1</w:t>
            </w:r>
            <w:r w:rsidR="009C199F" w:rsidRPr="00F90166">
              <w:rPr>
                <w:rFonts w:ascii="Arial" w:hAnsi="Arial" w:cs="Arial"/>
              </w:rPr>
              <w:t>.</w:t>
            </w:r>
            <w:r w:rsidR="00F44FB5">
              <w:rPr>
                <w:rFonts w:ascii="Arial" w:hAnsi="Arial" w:cs="Arial"/>
              </w:rPr>
              <w:t>0</w:t>
            </w:r>
            <w:r w:rsidR="005A3372">
              <w:rPr>
                <w:rFonts w:ascii="Arial" w:hAnsi="Arial" w:cs="Arial"/>
              </w:rPr>
              <w:t>5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44FB5">
              <w:rPr>
                <w:rFonts w:ascii="Arial" w:hAnsi="Arial" w:cs="Arial"/>
              </w:rPr>
              <w:t>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5A3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3505</w:t>
            </w:r>
            <w:r w:rsidR="00BD1A59">
              <w:rPr>
                <w:rFonts w:ascii="Arial" w:hAnsi="Arial" w:cs="Arial"/>
              </w:rPr>
              <w:t>-</w:t>
            </w:r>
            <w:r w:rsidR="00D151E5">
              <w:rPr>
                <w:rFonts w:ascii="Arial" w:hAnsi="Arial" w:cs="Arial"/>
              </w:rPr>
              <w:t>2</w:t>
            </w:r>
            <w:r w:rsidR="00BF0B76">
              <w:rPr>
                <w:rFonts w:ascii="Arial" w:hAnsi="Arial" w:cs="Arial"/>
              </w:rPr>
              <w:t>9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D151E5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51E5" w:rsidRDefault="00D151E5" w:rsidP="00A53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5A3372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.0</w:t>
            </w:r>
            <w:r w:rsidR="005A3372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.24</w:t>
            </w:r>
          </w:p>
          <w:p w:rsidR="00D151E5" w:rsidRPr="00115557" w:rsidRDefault="00D151E5" w:rsidP="00A53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51E5" w:rsidRPr="00F90166" w:rsidRDefault="00D151E5" w:rsidP="005A3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</w:t>
            </w:r>
            <w:r w:rsidR="004F20B2">
              <w:rPr>
                <w:rFonts w:ascii="Arial CYR" w:hAnsi="Arial CYR" w:cs="Arial CYR"/>
              </w:rPr>
              <w:t xml:space="preserve">за </w:t>
            </w:r>
            <w:r w:rsidR="005A3372">
              <w:rPr>
                <w:rFonts w:ascii="Arial CYR" w:hAnsi="Arial CYR" w:cs="Arial CYR"/>
              </w:rPr>
              <w:t>генетический анализ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51E5" w:rsidRPr="00F90166" w:rsidRDefault="005A3372" w:rsidP="00A53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МЦ Геном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51E5" w:rsidRDefault="005A3372" w:rsidP="00A53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716</w:t>
            </w:r>
            <w:r w:rsidR="004F20B2">
              <w:rPr>
                <w:rFonts w:ascii="Arial" w:hAnsi="Arial" w:cs="Arial"/>
              </w:rPr>
              <w:t>0</w:t>
            </w:r>
            <w:r w:rsidR="00D151E5">
              <w:rPr>
                <w:rFonts w:ascii="Arial" w:hAnsi="Arial" w:cs="Arial"/>
              </w:rPr>
              <w:t>0-00</w:t>
            </w:r>
          </w:p>
          <w:p w:rsidR="00D151E5" w:rsidRDefault="00D151E5" w:rsidP="00A53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F0B76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 w:rsidP="005A3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4F20B2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.0</w:t>
            </w:r>
            <w:r w:rsidR="005A3372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Налоги на </w:t>
            </w:r>
            <w:proofErr w:type="spellStart"/>
            <w:r>
              <w:rPr>
                <w:rFonts w:ascii="Arial CYR" w:hAnsi="Arial CYR" w:cs="Arial CYR"/>
              </w:rPr>
              <w:t>з</w:t>
            </w:r>
            <w:proofErr w:type="spellEnd"/>
            <w:r>
              <w:rPr>
                <w:rFonts w:ascii="Arial CYR" w:hAnsi="Arial CYR" w:cs="Arial CYR"/>
              </w:rPr>
              <w:t>/пл.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Казначейство России (ФНС России) 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240B39" w:rsidP="005A3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BF0B76">
              <w:rPr>
                <w:rFonts w:ascii="Arial" w:hAnsi="Arial" w:cs="Arial"/>
              </w:rPr>
              <w:t>0</w:t>
            </w:r>
            <w:r w:rsidR="005A3372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0</w:t>
            </w:r>
            <w:r w:rsidR="00BF0B76">
              <w:rPr>
                <w:rFonts w:ascii="Arial" w:hAnsi="Arial" w:cs="Arial"/>
              </w:rPr>
              <w:t>-00</w:t>
            </w:r>
          </w:p>
        </w:tc>
      </w:tr>
      <w:tr w:rsidR="00BF0B76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 w:rsidP="005A3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4F20B2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.0</w:t>
            </w:r>
            <w:r w:rsidR="005A3372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Зар</w:t>
            </w:r>
            <w:proofErr w:type="gramStart"/>
            <w:r>
              <w:rPr>
                <w:rFonts w:ascii="Arial CYR" w:hAnsi="Arial CYR" w:cs="Arial CYR"/>
              </w:rPr>
              <w:t>.п</w:t>
            </w:r>
            <w:proofErr w:type="gramEnd"/>
            <w:r>
              <w:rPr>
                <w:rFonts w:ascii="Arial CYR" w:hAnsi="Arial CYR" w:cs="Arial CYR"/>
              </w:rPr>
              <w:t>лата</w:t>
            </w:r>
            <w:proofErr w:type="spellEnd"/>
            <w:r>
              <w:rPr>
                <w:rFonts w:ascii="Arial CYR" w:hAnsi="Arial CYR" w:cs="Arial CYR"/>
              </w:rPr>
              <w:t xml:space="preserve"> +НДФЛ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240B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8947-00+ 1053</w:t>
            </w:r>
          </w:p>
        </w:tc>
      </w:tr>
      <w:tr w:rsidR="005A3372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3372" w:rsidRPr="00F90166" w:rsidRDefault="005A337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Pr="007264D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05</w:t>
            </w:r>
            <w:r w:rsidRPr="007264D8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4</w:t>
            </w:r>
          </w:p>
          <w:p w:rsidR="005A3372" w:rsidRPr="00144011" w:rsidRDefault="005A337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3372" w:rsidRPr="007264D8" w:rsidRDefault="005A337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 CYR" w:hAnsi="Arial CYR" w:cs="Arial CYR"/>
              </w:rPr>
              <w:t>Аванс + НДФЛ</w:t>
            </w:r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3372" w:rsidRPr="00F90166" w:rsidRDefault="005A337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3372" w:rsidRPr="006C272F" w:rsidRDefault="005A337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8700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</w:rPr>
              <w:t>00+1300</w:t>
            </w:r>
          </w:p>
        </w:tc>
      </w:tr>
      <w:tr w:rsidR="005A3372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3372" w:rsidRDefault="005A3372" w:rsidP="005A3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3372" w:rsidRDefault="005A337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Даше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3372" w:rsidRDefault="005A337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3372" w:rsidRDefault="005A337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137000-00</w:t>
            </w:r>
          </w:p>
        </w:tc>
      </w:tr>
      <w:tr w:rsidR="005A3372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3372" w:rsidRDefault="005A337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22.05.24</w:t>
            </w:r>
          </w:p>
          <w:p w:rsidR="005A3372" w:rsidRPr="00F90166" w:rsidRDefault="005A337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3372" w:rsidRPr="00F90166" w:rsidRDefault="005A337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3372" w:rsidRPr="00F90166" w:rsidRDefault="005A337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3372" w:rsidRDefault="005A337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20000-00</w:t>
            </w:r>
          </w:p>
          <w:p w:rsidR="005A3372" w:rsidRPr="00F90166" w:rsidRDefault="005A337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A3372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3372" w:rsidRDefault="005A3372" w:rsidP="005A3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3372" w:rsidRPr="00F90166" w:rsidRDefault="005A337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 xml:space="preserve">лечение </w:t>
            </w: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Дениса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3372" w:rsidRDefault="005A337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О.Н..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3372" w:rsidRDefault="005A337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000-00</w:t>
            </w:r>
          </w:p>
        </w:tc>
      </w:tr>
      <w:tr w:rsidR="004F20B2" w:rsidTr="00ED05ED">
        <w:trPr>
          <w:trHeight w:val="344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F20B2" w:rsidRDefault="005A3372" w:rsidP="005A3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  <w:r w:rsidR="004F20B2"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5</w:t>
            </w:r>
            <w:r w:rsidR="004F20B2">
              <w:rPr>
                <w:rFonts w:ascii="Arial" w:hAnsi="Arial" w:cs="Arial"/>
              </w:rPr>
              <w:t>.24</w:t>
            </w:r>
          </w:p>
        </w:tc>
        <w:tc>
          <w:tcPr>
            <w:tcW w:w="58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F20B2" w:rsidRPr="00EA2C11" w:rsidRDefault="004F20B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пациентов НОДКБ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F20B2" w:rsidRDefault="004F20B2" w:rsidP="005A3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5A3372">
              <w:rPr>
                <w:rFonts w:ascii="Arial" w:hAnsi="Arial" w:cs="Arial"/>
              </w:rPr>
              <w:t>37</w:t>
            </w:r>
            <w:r>
              <w:rPr>
                <w:rFonts w:ascii="Arial" w:hAnsi="Arial" w:cs="Arial"/>
              </w:rPr>
              <w:t>00-00</w:t>
            </w:r>
          </w:p>
        </w:tc>
      </w:tr>
      <w:tr w:rsidR="00F9526E" w:rsidTr="00ED05ED">
        <w:trPr>
          <w:trHeight w:val="344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9526E" w:rsidRDefault="00F9526E" w:rsidP="005A3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29.05.24</w:t>
            </w:r>
          </w:p>
        </w:tc>
        <w:tc>
          <w:tcPr>
            <w:tcW w:w="58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9526E" w:rsidRPr="00F90166" w:rsidRDefault="00F9526E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Пени по налогу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9526E" w:rsidRDefault="00F9526E" w:rsidP="005A3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0-19</w:t>
            </w:r>
          </w:p>
        </w:tc>
      </w:tr>
    </w:tbl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>Итого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: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="005A3372">
        <w:rPr>
          <w:rFonts w:ascii="Arial CYR" w:hAnsi="Arial CYR" w:cs="Arial CYR"/>
          <w:b/>
          <w:bCs/>
          <w:sz w:val="24"/>
          <w:szCs w:val="24"/>
        </w:rPr>
        <w:t>305845</w:t>
      </w:r>
      <w:r w:rsidR="00FD0D9F">
        <w:rPr>
          <w:rFonts w:ascii="Arial CYR" w:hAnsi="Arial CYR" w:cs="Arial CYR"/>
          <w:b/>
          <w:bCs/>
          <w:sz w:val="24"/>
          <w:szCs w:val="24"/>
        </w:rPr>
        <w:t>-</w:t>
      </w:r>
      <w:r w:rsidR="005A3372">
        <w:rPr>
          <w:rFonts w:ascii="Arial CYR" w:hAnsi="Arial CYR" w:cs="Arial CYR"/>
          <w:b/>
          <w:bCs/>
          <w:sz w:val="24"/>
          <w:szCs w:val="24"/>
        </w:rPr>
        <w:t>48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24AE1"/>
    <w:rsid w:val="00024BDE"/>
    <w:rsid w:val="00042FD2"/>
    <w:rsid w:val="0005518F"/>
    <w:rsid w:val="000713B5"/>
    <w:rsid w:val="000F5890"/>
    <w:rsid w:val="00115557"/>
    <w:rsid w:val="00125175"/>
    <w:rsid w:val="0013788E"/>
    <w:rsid w:val="00144011"/>
    <w:rsid w:val="00163F9E"/>
    <w:rsid w:val="00165B0B"/>
    <w:rsid w:val="0018166B"/>
    <w:rsid w:val="001954E9"/>
    <w:rsid w:val="001A2506"/>
    <w:rsid w:val="001A4FA2"/>
    <w:rsid w:val="001D0F1D"/>
    <w:rsid w:val="001E3DAA"/>
    <w:rsid w:val="001E4FE8"/>
    <w:rsid w:val="001E5C93"/>
    <w:rsid w:val="00222EAC"/>
    <w:rsid w:val="00240B39"/>
    <w:rsid w:val="00240E78"/>
    <w:rsid w:val="00260C61"/>
    <w:rsid w:val="002619A5"/>
    <w:rsid w:val="0029581B"/>
    <w:rsid w:val="002A0A62"/>
    <w:rsid w:val="002B21BC"/>
    <w:rsid w:val="002D2796"/>
    <w:rsid w:val="0034176D"/>
    <w:rsid w:val="00347363"/>
    <w:rsid w:val="00370E4D"/>
    <w:rsid w:val="00376F43"/>
    <w:rsid w:val="003A1CD8"/>
    <w:rsid w:val="003F1655"/>
    <w:rsid w:val="004022E1"/>
    <w:rsid w:val="00417906"/>
    <w:rsid w:val="0045237A"/>
    <w:rsid w:val="004A4A76"/>
    <w:rsid w:val="004B3593"/>
    <w:rsid w:val="004B7F63"/>
    <w:rsid w:val="004C359C"/>
    <w:rsid w:val="004E4F26"/>
    <w:rsid w:val="004F20B2"/>
    <w:rsid w:val="00510AEA"/>
    <w:rsid w:val="00522BE1"/>
    <w:rsid w:val="005A3372"/>
    <w:rsid w:val="005D3D3E"/>
    <w:rsid w:val="00602299"/>
    <w:rsid w:val="00645830"/>
    <w:rsid w:val="0067191B"/>
    <w:rsid w:val="006954F1"/>
    <w:rsid w:val="00697920"/>
    <w:rsid w:val="006C272F"/>
    <w:rsid w:val="006F31C5"/>
    <w:rsid w:val="007264D8"/>
    <w:rsid w:val="00743E1A"/>
    <w:rsid w:val="00752B4B"/>
    <w:rsid w:val="007660C5"/>
    <w:rsid w:val="007F50E1"/>
    <w:rsid w:val="008019C0"/>
    <w:rsid w:val="00804C19"/>
    <w:rsid w:val="008A162D"/>
    <w:rsid w:val="008F0D3B"/>
    <w:rsid w:val="00907CFA"/>
    <w:rsid w:val="009266C8"/>
    <w:rsid w:val="009817BA"/>
    <w:rsid w:val="00984301"/>
    <w:rsid w:val="009C199F"/>
    <w:rsid w:val="009C4CFD"/>
    <w:rsid w:val="00A129F4"/>
    <w:rsid w:val="00A15A5A"/>
    <w:rsid w:val="00A93AEA"/>
    <w:rsid w:val="00A95654"/>
    <w:rsid w:val="00AB6EB1"/>
    <w:rsid w:val="00AD25E9"/>
    <w:rsid w:val="00AF05AE"/>
    <w:rsid w:val="00B204BF"/>
    <w:rsid w:val="00B40384"/>
    <w:rsid w:val="00B405E0"/>
    <w:rsid w:val="00B52E87"/>
    <w:rsid w:val="00B533D0"/>
    <w:rsid w:val="00B71B9D"/>
    <w:rsid w:val="00B77677"/>
    <w:rsid w:val="00B86BDB"/>
    <w:rsid w:val="00B90CAD"/>
    <w:rsid w:val="00B93B32"/>
    <w:rsid w:val="00BA3C92"/>
    <w:rsid w:val="00BD1A59"/>
    <w:rsid w:val="00BE47B1"/>
    <w:rsid w:val="00BF065E"/>
    <w:rsid w:val="00BF0B76"/>
    <w:rsid w:val="00C11661"/>
    <w:rsid w:val="00C144F5"/>
    <w:rsid w:val="00C14E57"/>
    <w:rsid w:val="00C33440"/>
    <w:rsid w:val="00C33DFA"/>
    <w:rsid w:val="00C43755"/>
    <w:rsid w:val="00C74391"/>
    <w:rsid w:val="00CB1FE1"/>
    <w:rsid w:val="00CB4A35"/>
    <w:rsid w:val="00CC690B"/>
    <w:rsid w:val="00CD4C87"/>
    <w:rsid w:val="00CE675E"/>
    <w:rsid w:val="00D0223F"/>
    <w:rsid w:val="00D05080"/>
    <w:rsid w:val="00D1309C"/>
    <w:rsid w:val="00D151E5"/>
    <w:rsid w:val="00D16F22"/>
    <w:rsid w:val="00D36FCD"/>
    <w:rsid w:val="00D538FC"/>
    <w:rsid w:val="00DA59C7"/>
    <w:rsid w:val="00DB33A1"/>
    <w:rsid w:val="00DE61FE"/>
    <w:rsid w:val="00E35F1D"/>
    <w:rsid w:val="00E36F84"/>
    <w:rsid w:val="00E61F81"/>
    <w:rsid w:val="00E64160"/>
    <w:rsid w:val="00E64E74"/>
    <w:rsid w:val="00E67E6B"/>
    <w:rsid w:val="00E801D0"/>
    <w:rsid w:val="00EA2C11"/>
    <w:rsid w:val="00EA46A6"/>
    <w:rsid w:val="00EB23E0"/>
    <w:rsid w:val="00EC5A2D"/>
    <w:rsid w:val="00EF0843"/>
    <w:rsid w:val="00EF2582"/>
    <w:rsid w:val="00F03D87"/>
    <w:rsid w:val="00F2700E"/>
    <w:rsid w:val="00F27E76"/>
    <w:rsid w:val="00F43C2E"/>
    <w:rsid w:val="00F44FB5"/>
    <w:rsid w:val="00F77F8D"/>
    <w:rsid w:val="00F87B10"/>
    <w:rsid w:val="00F90166"/>
    <w:rsid w:val="00F9526E"/>
    <w:rsid w:val="00FA370A"/>
    <w:rsid w:val="00FB04A6"/>
    <w:rsid w:val="00FD0846"/>
    <w:rsid w:val="00FD0D9F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2024-06-21T13:12:00Z</dcterms:created>
  <dcterms:modified xsi:type="dcterms:W3CDTF">2024-06-21T13:12:00Z</dcterms:modified>
</cp:coreProperties>
</file>